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A" w:rsidRPr="00B616E1" w:rsidRDefault="00175FAA" w:rsidP="00B616E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75FAA" w:rsidRPr="004C7FAA" w:rsidRDefault="00175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 w:rsidP="004821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175FAA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75FAA" w:rsidRPr="004C7FAA" w:rsidRDefault="00175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="00391D2D">
        <w:rPr>
          <w:rFonts w:ascii="Times New Roman" w:hAnsi="Times New Roman" w:cs="Times New Roman"/>
          <w:sz w:val="24"/>
          <w:szCs w:val="24"/>
        </w:rPr>
        <w:t xml:space="preserve"> </w:t>
      </w:r>
      <w:r w:rsidRPr="004C7FA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175FAA" w:rsidRPr="004C7FAA" w:rsidRDefault="00175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175FAA" w:rsidRPr="004C7FAA" w:rsidRDefault="004F77EA" w:rsidP="00175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175FAA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75FAA" w:rsidRPr="004C7FAA" w:rsidRDefault="00175FAA" w:rsidP="00175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175FAA" w:rsidP="00175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┌──────────────┐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│     Коды     </w:t>
      </w:r>
      <w:r w:rsidR="00824C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7FAA">
        <w:rPr>
          <w:rFonts w:ascii="Times New Roman" w:hAnsi="Times New Roman" w:cs="Times New Roman"/>
          <w:sz w:val="24"/>
          <w:szCs w:val="24"/>
        </w:rPr>
        <w:t>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Заявка на кассовый расход N   </w:t>
      </w:r>
      <w:r w:rsidR="00824C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F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C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C7FA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24C1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C7FAA">
        <w:rPr>
          <w:rFonts w:ascii="Times New Roman" w:hAnsi="Times New Roman" w:cs="Times New Roman"/>
          <w:sz w:val="24"/>
          <w:szCs w:val="24"/>
        </w:rPr>
        <w:t>Дата│</w:t>
      </w:r>
      <w:proofErr w:type="spellEnd"/>
      <w:r w:rsidRPr="004C7FAA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клиента ___________________________________________________      по Сводному реестру│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Номер лицевого счета│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главный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источников финансирования         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___________________________________________________              Глава по БК│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Финансовый орган                                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Приоритет исполнения                    ________________________________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Периодичность: ежедневная                       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Единица измерения:       руб.                                                                    │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├──────────────┤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Вид сре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я исполнения обязательств ________________________________                  по ОКЕИ│     </w:t>
      </w:r>
      <w:hyperlink r:id="rId4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4F77EA" w:rsidRPr="004821B4" w:rsidRDefault="004F77EA" w:rsidP="00482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F77EA" w:rsidRPr="004821B4" w:rsidSect="004F7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└──────────────┘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620"/>
        <w:gridCol w:w="1980"/>
        <w:gridCol w:w="1260"/>
        <w:gridCol w:w="1620"/>
        <w:gridCol w:w="1620"/>
        <w:gridCol w:w="1774"/>
        <w:gridCol w:w="1440"/>
        <w:gridCol w:w="1894"/>
      </w:tblGrid>
      <w:tr w:rsidR="004F77EA" w:rsidRPr="004C7FAA">
        <w:tc>
          <w:tcPr>
            <w:tcW w:w="13810" w:type="dxa"/>
            <w:gridSpan w:val="9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Реквизиты документа</w:t>
            </w:r>
          </w:p>
        </w:tc>
      </w:tr>
      <w:tr w:rsidR="004F77EA" w:rsidRPr="004C7FAA">
        <w:tc>
          <w:tcPr>
            <w:tcW w:w="6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в валюте выплаты</w:t>
            </w:r>
          </w:p>
        </w:tc>
        <w:tc>
          <w:tcPr>
            <w:tcW w:w="198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" w:history="1">
              <w:r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Признак авансового платежа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НДС в валюте заявки</w:t>
            </w:r>
          </w:p>
        </w:tc>
        <w:tc>
          <w:tcPr>
            <w:tcW w:w="177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189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(примечание)</w:t>
            </w: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6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right w:val="nil"/>
            </w:tcBorders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602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F77EA" w:rsidRPr="004C7FAA" w:rsidRDefault="004F7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Итого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Всего прописью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 _____________ ______________________ _______________________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(подпись)       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 _____________ ______________________ _______________________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(подпись)       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"___" _____________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                             Отметка Финансового органа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                      о регистрации Заявки на кассовый расход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                      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│Номер заявки  ____________________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│Ответственный исполнитель ___________ _________ _____________________ _________│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                          (должность) (подпись) (расшифровка подписи) (телефон)│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│"_______"     ___________ 20__ г.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│                                                                               │  Номер страницы</w:t>
      </w:r>
    </w:p>
    <w:p w:rsidR="004821B4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└───────────────────────────────────────────────────────────────────────────────┘   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>Всего страниц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28"/>
        <w:gridCol w:w="768"/>
        <w:gridCol w:w="1404"/>
        <w:gridCol w:w="1080"/>
        <w:gridCol w:w="1800"/>
        <w:gridCol w:w="1440"/>
        <w:gridCol w:w="1320"/>
        <w:gridCol w:w="1536"/>
        <w:gridCol w:w="1632"/>
        <w:gridCol w:w="1752"/>
        <w:gridCol w:w="1560"/>
        <w:gridCol w:w="1920"/>
      </w:tblGrid>
      <w:tr w:rsidR="004F77EA" w:rsidRPr="004C7FAA">
        <w:tc>
          <w:tcPr>
            <w:tcW w:w="5100" w:type="dxa"/>
            <w:gridSpan w:val="5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2. Реквизиты документа-основания</w:t>
            </w:r>
          </w:p>
        </w:tc>
        <w:tc>
          <w:tcPr>
            <w:tcW w:w="12960" w:type="dxa"/>
            <w:gridSpan w:val="8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3. Реквизиты контрагента</w:t>
            </w:r>
          </w:p>
        </w:tc>
      </w:tr>
      <w:tr w:rsidR="004F77EA" w:rsidRPr="004C7FAA">
        <w:tc>
          <w:tcPr>
            <w:tcW w:w="10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2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6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копии сканированного документа- основания</w:t>
            </w:r>
          </w:p>
        </w:tc>
        <w:tc>
          <w:tcPr>
            <w:tcW w:w="18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Наименование/ фамилия, имя, отчество</w:t>
            </w: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36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6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Банковский счет</w:t>
            </w:r>
          </w:p>
        </w:tc>
        <w:tc>
          <w:tcPr>
            <w:tcW w:w="175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5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19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</w:tr>
      <w:tr w:rsidR="004F77EA" w:rsidRPr="004C7FAA">
        <w:tc>
          <w:tcPr>
            <w:tcW w:w="10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7EA" w:rsidRPr="004C7FAA">
        <w:tc>
          <w:tcPr>
            <w:tcW w:w="10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Номер страницы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Всего страниц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6"/>
        <w:gridCol w:w="1043"/>
        <w:gridCol w:w="1508"/>
        <w:gridCol w:w="1873"/>
        <w:gridCol w:w="1878"/>
        <w:gridCol w:w="1281"/>
        <w:gridCol w:w="1329"/>
        <w:gridCol w:w="1470"/>
      </w:tblGrid>
      <w:tr w:rsidR="004F77EA" w:rsidRPr="004C7FAA">
        <w:tc>
          <w:tcPr>
            <w:tcW w:w="13608" w:type="dxa"/>
            <w:gridSpan w:val="8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4. Реквизиты налоговых платежей</w:t>
            </w:r>
          </w:p>
        </w:tc>
      </w:tr>
      <w:tr w:rsidR="004F77EA" w:rsidRPr="004C7FAA">
        <w:tc>
          <w:tcPr>
            <w:tcW w:w="3226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Статус налогоплательщика</w:t>
            </w:r>
          </w:p>
        </w:tc>
        <w:tc>
          <w:tcPr>
            <w:tcW w:w="1043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0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6" w:history="1">
              <w:r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73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187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261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  <w:tc>
          <w:tcPr>
            <w:tcW w:w="147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Тип платежа</w:t>
            </w:r>
          </w:p>
        </w:tc>
      </w:tr>
      <w:tr w:rsidR="004F77EA" w:rsidRPr="004C7FAA">
        <w:tc>
          <w:tcPr>
            <w:tcW w:w="3226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3226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7EA" w:rsidRPr="004C7FAA">
        <w:tc>
          <w:tcPr>
            <w:tcW w:w="322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Номер страницы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Всего страниц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248"/>
        <w:gridCol w:w="1392"/>
        <w:gridCol w:w="1332"/>
        <w:gridCol w:w="1068"/>
        <w:gridCol w:w="1128"/>
        <w:gridCol w:w="1272"/>
        <w:gridCol w:w="1440"/>
        <w:gridCol w:w="1248"/>
        <w:gridCol w:w="1536"/>
        <w:gridCol w:w="1344"/>
      </w:tblGrid>
      <w:tr w:rsidR="004F77EA" w:rsidRPr="004C7FAA">
        <w:tc>
          <w:tcPr>
            <w:tcW w:w="14604" w:type="dxa"/>
            <w:gridSpan w:val="11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50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начислений</w:t>
            </w:r>
          </w:p>
        </w:tc>
        <w:tc>
          <w:tcPr>
            <w:tcW w:w="144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 плательщика</w:t>
            </w:r>
          </w:p>
        </w:tc>
        <w:tc>
          <w:tcPr>
            <w:tcW w:w="124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Группа плательщика</w:t>
            </w:r>
          </w:p>
        </w:tc>
        <w:tc>
          <w:tcPr>
            <w:tcW w:w="139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Группа получателя</w:t>
            </w:r>
          </w:p>
        </w:tc>
        <w:tc>
          <w:tcPr>
            <w:tcW w:w="106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127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4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784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Реквизиты учета объектов капитального строительства</w:t>
            </w:r>
          </w:p>
        </w:tc>
        <w:tc>
          <w:tcPr>
            <w:tcW w:w="134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5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уведомления</w:t>
            </w:r>
          </w:p>
        </w:tc>
        <w:tc>
          <w:tcPr>
            <w:tcW w:w="153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объекта</w:t>
            </w:r>
          </w:p>
        </w:tc>
        <w:tc>
          <w:tcPr>
            <w:tcW w:w="134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50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77EA" w:rsidRPr="004C7FAA">
        <w:tc>
          <w:tcPr>
            <w:tcW w:w="15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Итого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Всего прописью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Номер страницы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Всего страниц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┌──────┐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│ Коды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3"/>
      <w:bookmarkEnd w:id="1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Заявка на возврат N _________________________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от "___" ______________ 20___ г.                     Дата│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6"/>
      <w:bookmarkEnd w:id="2"/>
      <w:r w:rsidRPr="004C7FAA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средств,                    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     источников                                              реестру│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      дефицита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бюджета                       _____________________________________ Номер лицевого│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счета├──────┤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ИНН│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КПП│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5"/>
      <w:bookmarkEnd w:id="3"/>
      <w:r w:rsidRPr="004C7FAA">
        <w:rPr>
          <w:rFonts w:ascii="Times New Roman" w:hAnsi="Times New Roman" w:cs="Times New Roman"/>
          <w:sz w:val="24"/>
          <w:szCs w:val="24"/>
        </w:rPr>
        <w:t>Главный         распорядитель                                          Глава по БК│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бюджетных средств,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        доходов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бюджета,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     источников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      дефицита _____________________________________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бюджета                      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3"/>
      <w:bookmarkEnd w:id="4"/>
      <w:r w:rsidRPr="004C7FAA">
        <w:rPr>
          <w:rFonts w:ascii="Times New Roman" w:hAnsi="Times New Roman" w:cs="Times New Roman"/>
          <w:sz w:val="24"/>
          <w:szCs w:val="24"/>
        </w:rPr>
        <w:t>Наименование бюджета          _____________________________________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5"/>
      <w:bookmarkEnd w:id="5"/>
      <w:r w:rsidRPr="004C7FAA">
        <w:rPr>
          <w:rFonts w:ascii="Times New Roman" w:hAnsi="Times New Roman" w:cs="Times New Roman"/>
          <w:sz w:val="24"/>
          <w:szCs w:val="24"/>
        </w:rPr>
        <w:t>Финансовый орган              _____________________________________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│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Периодичность: ежедневная                                                         ├──────┤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                  по ОКЕИ│ </w:t>
      </w:r>
      <w:hyperlink r:id="rId7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денежные единицы в иностранной валюте                          └──────┘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691"/>
      <w:bookmarkEnd w:id="6"/>
      <w:r w:rsidRPr="004C7FAA">
        <w:rPr>
          <w:rFonts w:ascii="Times New Roman" w:hAnsi="Times New Roman" w:cs="Times New Roman"/>
          <w:sz w:val="24"/>
          <w:szCs w:val="24"/>
        </w:rPr>
        <w:t>1. Реквизиты документа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2044"/>
        <w:gridCol w:w="1620"/>
        <w:gridCol w:w="1594"/>
        <w:gridCol w:w="1980"/>
        <w:gridCol w:w="1260"/>
        <w:gridCol w:w="1774"/>
        <w:gridCol w:w="1260"/>
        <w:gridCol w:w="1894"/>
      </w:tblGrid>
      <w:tr w:rsidR="004F77EA" w:rsidRPr="004C7FAA">
        <w:tc>
          <w:tcPr>
            <w:tcW w:w="168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93"/>
            <w:bookmarkEnd w:id="7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204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я осуществления возврата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9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в валюте, в которой должен быть произведен возврат</w:t>
            </w: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177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189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(примечание)</w:t>
            </w:r>
          </w:p>
        </w:tc>
      </w:tr>
      <w:tr w:rsidR="004F77EA" w:rsidRPr="004C7FAA">
        <w:tc>
          <w:tcPr>
            <w:tcW w:w="168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168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721"/>
      <w:bookmarkEnd w:id="8"/>
      <w:r w:rsidRPr="004C7FAA">
        <w:rPr>
          <w:rFonts w:ascii="Times New Roman" w:hAnsi="Times New Roman" w:cs="Times New Roman"/>
          <w:sz w:val="24"/>
          <w:szCs w:val="24"/>
        </w:rPr>
        <w:t>2. Реквизиты документа-основания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3392"/>
        <w:gridCol w:w="2756"/>
      </w:tblGrid>
      <w:tr w:rsidR="004F77EA" w:rsidRPr="004C7FAA">
        <w:tc>
          <w:tcPr>
            <w:tcW w:w="36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23"/>
            <w:bookmarkEnd w:id="9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39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5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F77EA" w:rsidRPr="004C7FAA">
        <w:tc>
          <w:tcPr>
            <w:tcW w:w="36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7EA" w:rsidRPr="004C7FAA">
        <w:tc>
          <w:tcPr>
            <w:tcW w:w="36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_____________ 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_____________ 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страниц __________</w:t>
      </w:r>
    </w:p>
    <w:p w:rsidR="004F77E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B4" w:rsidRPr="004C7FAA" w:rsidRDefault="00482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>Форма 0531803, с. 2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Номер Заявки на возврат __________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 "__" ___________ 20___ г.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750"/>
      <w:bookmarkEnd w:id="10"/>
      <w:r w:rsidRPr="004C7FAA">
        <w:rPr>
          <w:rFonts w:ascii="Times New Roman" w:hAnsi="Times New Roman" w:cs="Times New Roman"/>
          <w:sz w:val="24"/>
          <w:szCs w:val="24"/>
        </w:rPr>
        <w:t>3. Реквизиты получателя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440"/>
        <w:gridCol w:w="1260"/>
        <w:gridCol w:w="1440"/>
        <w:gridCol w:w="1980"/>
        <w:gridCol w:w="2014"/>
        <w:gridCol w:w="1620"/>
        <w:gridCol w:w="2719"/>
      </w:tblGrid>
      <w:tr w:rsidR="004F77EA" w:rsidRPr="004C7FAA">
        <w:tc>
          <w:tcPr>
            <w:tcW w:w="201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52"/>
            <w:bookmarkEnd w:id="11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Банковский счет</w:t>
            </w:r>
          </w:p>
        </w:tc>
        <w:tc>
          <w:tcPr>
            <w:tcW w:w="201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27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</w:tr>
      <w:tr w:rsidR="004F77EA" w:rsidRPr="004C7FAA">
        <w:tc>
          <w:tcPr>
            <w:tcW w:w="201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7EA" w:rsidRPr="004C7FAA">
        <w:tc>
          <w:tcPr>
            <w:tcW w:w="201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_____________ 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_____________ 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│   Отметка 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Pr="004C7FAA">
        <w:rPr>
          <w:rFonts w:ascii="Times New Roman" w:hAnsi="Times New Roman" w:cs="Times New Roman"/>
          <w:sz w:val="24"/>
          <w:szCs w:val="24"/>
        </w:rPr>
        <w:t>о регистрации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                             Заявки на возврат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│Номер заявки  __________________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│Ответственный   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│исполнитель   ____________ __________ _______________________ ___________│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              (должность)  (подпись)   (расшифровка подписи)   (телефон)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│"___" ___________________ 20___ г.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страниц __________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1D2D" w:rsidRPr="004C7FAA" w:rsidRDefault="00391D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операции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="00391D2D" w:rsidRPr="004C7FAA">
        <w:rPr>
          <w:rFonts w:ascii="Times New Roman" w:hAnsi="Times New Roman" w:cs="Times New Roman"/>
          <w:sz w:val="24"/>
          <w:szCs w:val="24"/>
        </w:rPr>
        <w:t xml:space="preserve"> </w:t>
      </w:r>
      <w:r w:rsidRPr="004C7FA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26"/>
      <w:bookmarkEnd w:id="12"/>
      <w:r w:rsidRPr="004C7FAA">
        <w:rPr>
          <w:rFonts w:ascii="Times New Roman" w:hAnsi="Times New Roman" w:cs="Times New Roman"/>
          <w:sz w:val="24"/>
          <w:szCs w:val="24"/>
        </w:rPr>
        <w:t>Протокол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N __________от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(наименование клиента)                                       Ед. изм. руб.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2694"/>
        <w:gridCol w:w="1824"/>
        <w:gridCol w:w="2513"/>
        <w:gridCol w:w="2556"/>
        <w:gridCol w:w="979"/>
      </w:tblGrid>
      <w:tr w:rsidR="004F77EA" w:rsidRPr="004C7FAA">
        <w:tc>
          <w:tcPr>
            <w:tcW w:w="763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8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513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55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F77EA" w:rsidRPr="004C7FAA">
        <w:tc>
          <w:tcPr>
            <w:tcW w:w="7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left w:val="nil"/>
          </w:tblBorders>
        </w:tblPrEx>
        <w:tc>
          <w:tcPr>
            <w:tcW w:w="7794" w:type="dxa"/>
            <w:gridSpan w:val="4"/>
            <w:tcBorders>
              <w:left w:val="nil"/>
              <w:bottom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подпись  расшифровка подписи</w:t>
      </w:r>
    </w:p>
    <w:p w:rsidR="004F77EA" w:rsidRPr="004C7FAA" w:rsidRDefault="004821B4" w:rsidP="00391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"___" _______________20__</w:t>
      </w:r>
    </w:p>
    <w:p w:rsidR="004F77EA" w:rsidRPr="004C7FAA" w:rsidRDefault="004F77EA" w:rsidP="00391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="00391D2D" w:rsidRPr="004C7FAA">
        <w:rPr>
          <w:rFonts w:ascii="Times New Roman" w:hAnsi="Times New Roman" w:cs="Times New Roman"/>
          <w:sz w:val="24"/>
          <w:szCs w:val="24"/>
        </w:rPr>
        <w:t xml:space="preserve"> </w:t>
      </w:r>
      <w:r w:rsidRPr="004C7FA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67"/>
      <w:bookmarkEnd w:id="13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АКТ                                 ┌───────┐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приемки-передачи кассовых выплат и поступлений           │  Коды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при реорганизации участников бюджетного процесса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Форма по КФД │0531728│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на "___" _______________ 20___ г.           Дата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Участник  бюджетного   процесса,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передающий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выплаты и поступления ____________________     реестру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Участник  бюджетного   процесса,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выплаты         и                          реестру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поступления                      ____________________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Финансовый орган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Единицы измерения: руб.                                   по ОКЕИ │  </w:t>
      </w:r>
      <w:hyperlink r:id="rId10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Основание для передачи выплат    ____________________             └───────┘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 Бюджетные средства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2367"/>
        <w:gridCol w:w="2363"/>
        <w:gridCol w:w="1620"/>
        <w:gridCol w:w="1804"/>
        <w:gridCol w:w="1440"/>
      </w:tblGrid>
      <w:tr w:rsidR="004F77EA" w:rsidRPr="004C7FAA">
        <w:tc>
          <w:tcPr>
            <w:tcW w:w="4464" w:type="dxa"/>
            <w:gridSpan w:val="2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2363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162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1804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2363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097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6827" w:type="dxa"/>
            <w:gridSpan w:val="3"/>
            <w:tcBorders>
              <w:left w:val="nil"/>
              <w:bottom w:val="nil"/>
            </w:tcBorders>
          </w:tcPr>
          <w:p w:rsidR="004F77EA" w:rsidRPr="004C7FAA" w:rsidRDefault="004F77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6827" w:type="dxa"/>
            <w:gridSpan w:val="3"/>
            <w:tcBorders>
              <w:top w:val="nil"/>
              <w:left w:val="nil"/>
              <w:bottom w:val="nil"/>
            </w:tcBorders>
          </w:tcPr>
          <w:p w:rsidR="004F77EA" w:rsidRPr="004C7FAA" w:rsidRDefault="004F77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страниц __________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2"/>
        <w:gridCol w:w="2088"/>
        <w:gridCol w:w="3276"/>
      </w:tblGrid>
      <w:tr w:rsidR="004F77EA" w:rsidRPr="004C7FAA">
        <w:tc>
          <w:tcPr>
            <w:tcW w:w="4212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начало года</w:t>
            </w:r>
          </w:p>
        </w:tc>
        <w:tc>
          <w:tcPr>
            <w:tcW w:w="208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276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4F77EA" w:rsidRPr="004C7FAA">
        <w:tc>
          <w:tcPr>
            <w:tcW w:w="4212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7EA" w:rsidRPr="004C7FAA">
        <w:tc>
          <w:tcPr>
            <w:tcW w:w="4212" w:type="dxa"/>
            <w:tcBorders>
              <w:lef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Передающая сторона:                               Принимающая сторона: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</w:t>
      </w:r>
      <w:proofErr w:type="spellStart"/>
      <w:proofErr w:type="gramStart"/>
      <w:r w:rsidRPr="004C7FAA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FAA">
        <w:rPr>
          <w:rFonts w:ascii="Times New Roman" w:hAnsi="Times New Roman" w:cs="Times New Roman"/>
          <w:sz w:val="24"/>
          <w:szCs w:val="24"/>
        </w:rPr>
        <w:t>(уполномоченное __________ _________ ___________  (уполномоченное __________ _________ ___________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лицо)           (должность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подпись)(расшифровка  лицо)           (должность)(подпись)(расшифровка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подписи)                                          подписи)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                        М.П.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бухгалтер                                 Главный бухгалтер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FAA">
        <w:rPr>
          <w:rFonts w:ascii="Times New Roman" w:hAnsi="Times New Roman" w:cs="Times New Roman"/>
          <w:sz w:val="24"/>
          <w:szCs w:val="24"/>
        </w:rPr>
        <w:t>(уполномоченное                                   (уполномоченное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FAA">
        <w:rPr>
          <w:rFonts w:ascii="Times New Roman" w:hAnsi="Times New Roman" w:cs="Times New Roman"/>
          <w:sz w:val="24"/>
          <w:szCs w:val="24"/>
        </w:rPr>
        <w:t>лицо)           __________ ________ ____________  лицо)           __________ ________ ____________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(должность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подпись)(расшифровка                  (должность)(подпись)(расшифровка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подписи)                                         подписи)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___________________ 20__ г.                 "___" ___________________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страниц __________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 w:rsidP="004821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21"/>
      <w:bookmarkEnd w:id="14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УВЕДОМЛЕНИЕ N ____________________                      ┌────────┐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об уточнении вида и принадлежности платежа                       │  Коды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от "___" ________________ 20___ г.                        Дата│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28"/>
      <w:bookmarkEnd w:id="15"/>
      <w:r w:rsidRPr="004C7FAA">
        <w:rPr>
          <w:rFonts w:ascii="Times New Roman" w:hAnsi="Times New Roman" w:cs="Times New Roman"/>
          <w:sz w:val="24"/>
          <w:szCs w:val="24"/>
        </w:rPr>
        <w:t xml:space="preserve">Получатель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средств,    администратор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финансирования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   ________________________________________  по Сводному реестру│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33"/>
      <w:bookmarkEnd w:id="16"/>
      <w:r w:rsidRPr="004C7FAA">
        <w:rPr>
          <w:rFonts w:ascii="Times New Roman" w:hAnsi="Times New Roman" w:cs="Times New Roman"/>
          <w:sz w:val="24"/>
          <w:szCs w:val="24"/>
        </w:rPr>
        <w:t>Главный     распорядитель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бюджетных        средств,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    администратор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финансирования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   ________________________________________          Глава по БК│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39"/>
      <w:bookmarkEnd w:id="17"/>
      <w:r w:rsidRPr="004C7FAA">
        <w:rPr>
          <w:rFonts w:ascii="Times New Roman" w:hAnsi="Times New Roman" w:cs="Times New Roman"/>
          <w:sz w:val="24"/>
          <w:szCs w:val="24"/>
        </w:rPr>
        <w:t>Наименование бюджета      ________________________________________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Номер лицевого счета│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41"/>
      <w:bookmarkEnd w:id="18"/>
      <w:r w:rsidRPr="004C7FAA">
        <w:rPr>
          <w:rFonts w:ascii="Times New Roman" w:hAnsi="Times New Roman" w:cs="Times New Roman"/>
          <w:sz w:val="24"/>
          <w:szCs w:val="24"/>
        </w:rPr>
        <w:t>Финансовый орган          ________________________________________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43"/>
      <w:bookmarkEnd w:id="19"/>
      <w:r w:rsidRPr="004C7FAA">
        <w:rPr>
          <w:rFonts w:ascii="Times New Roman" w:hAnsi="Times New Roman" w:cs="Times New Roman"/>
          <w:sz w:val="24"/>
          <w:szCs w:val="24"/>
        </w:rPr>
        <w:t>Плательщик                ________________________________________                  ИНН│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045"/>
      <w:bookmarkEnd w:id="20"/>
      <w:r w:rsidRPr="004C7FAA">
        <w:rPr>
          <w:rFonts w:ascii="Times New Roman" w:hAnsi="Times New Roman" w:cs="Times New Roman"/>
          <w:sz w:val="24"/>
          <w:szCs w:val="24"/>
        </w:rPr>
        <w:t>Паспортные данные плательщика ____________________________________                  КПП│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Номер банковского счета│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плательщика│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Номер запроса│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Дата запроса│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 ОКЕИ│  </w:t>
      </w:r>
      <w:hyperlink r:id="rId11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Единица измерения: руб.                                                                └────────┘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4F77EA" w:rsidRPr="004C7FAA">
        <w:tc>
          <w:tcPr>
            <w:tcW w:w="16439" w:type="dxa"/>
            <w:gridSpan w:val="1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058"/>
            <w:bookmarkEnd w:id="21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платежного документа</w:t>
            </w:r>
          </w:p>
        </w:tc>
      </w:tr>
      <w:tr w:rsidR="004F77EA" w:rsidRPr="004C7FAA">
        <w:tc>
          <w:tcPr>
            <w:tcW w:w="585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67" w:type="dxa"/>
            <w:gridSpan w:val="6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91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94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684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585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74" w:type="dxa"/>
          </w:tcPr>
          <w:p w:rsidR="004F77EA" w:rsidRPr="004C7FAA" w:rsidRDefault="00183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77EA"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585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77EA" w:rsidRPr="004C7FAA">
        <w:tc>
          <w:tcPr>
            <w:tcW w:w="58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58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страниц __________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Номер Уведомления об уточнении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вида и принадлежности платежа _______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 "___" ___________ 20___ г.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4F77EA" w:rsidRPr="004C7FAA">
        <w:tc>
          <w:tcPr>
            <w:tcW w:w="13989" w:type="dxa"/>
            <w:gridSpan w:val="9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122"/>
            <w:bookmarkEnd w:id="22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4F77EA" w:rsidRPr="004C7FAA">
        <w:tc>
          <w:tcPr>
            <w:tcW w:w="62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71" w:type="dxa"/>
            <w:gridSpan w:val="6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4F77EA" w:rsidRPr="004C7FAA">
        <w:tc>
          <w:tcPr>
            <w:tcW w:w="6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5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60" w:type="dxa"/>
          </w:tcPr>
          <w:p w:rsidR="004F77EA" w:rsidRPr="004C7FAA" w:rsidRDefault="00183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77EA"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34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(должность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подпись)(расшифровка подписи) │  Отметка 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Pr="004C7FAA">
        <w:rPr>
          <w:rFonts w:ascii="Times New Roman" w:hAnsi="Times New Roman" w:cs="Times New Roman"/>
          <w:sz w:val="24"/>
          <w:szCs w:val="24"/>
        </w:rPr>
        <w:t>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о принятии Уведомления об уточнении вида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│                и принадлежности платежа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___________ ________ ____________________ │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(должность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подпись)(расшифровка подписи) │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___________ _________ ____________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│             (должность) (подпись) (расшифровка          │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                            подписи)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│Ответственный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│исполнитель  ___________ _________ ____________ _________│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│             (должность) (подпись) (расшифровка (телефон)│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                            подписи)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│"___" ___________________ 20___ г.                       │</w:t>
      </w:r>
    </w:p>
    <w:p w:rsidR="004F77EA" w:rsidRPr="004C7FAA" w:rsidRDefault="004F77EA" w:rsidP="00C41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4C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FA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  <w:r w:rsidR="004821B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</w:t>
      </w:r>
    </w:p>
    <w:p w:rsidR="004F77EA" w:rsidRPr="004C7FAA" w:rsidRDefault="004F77EA" w:rsidP="00482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80"/>
      <w:bookmarkEnd w:id="23"/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 исполнению расходов 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</w:t>
      </w:r>
      <w:r w:rsidRPr="004C7FAA">
        <w:rPr>
          <w:rFonts w:ascii="Times New Roman" w:hAnsi="Times New Roman" w:cs="Times New Roman"/>
          <w:sz w:val="24"/>
          <w:szCs w:val="24"/>
        </w:rPr>
        <w:t>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Вид сре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я исполнения │                             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обязательств │                             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│                                 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202"/>
      <w:bookmarkEnd w:id="24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Распоряжение на кассовый расход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N ____________ от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Ед. изм. руб.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68"/>
        <w:gridCol w:w="1452"/>
        <w:gridCol w:w="2112"/>
        <w:gridCol w:w="1608"/>
        <w:gridCol w:w="1440"/>
        <w:gridCol w:w="1440"/>
        <w:gridCol w:w="1440"/>
        <w:gridCol w:w="1800"/>
        <w:gridCol w:w="1200"/>
        <w:gridCol w:w="1080"/>
        <w:gridCol w:w="1728"/>
        <w:gridCol w:w="2976"/>
        <w:gridCol w:w="1536"/>
        <w:gridCol w:w="1728"/>
        <w:gridCol w:w="1056"/>
        <w:gridCol w:w="984"/>
      </w:tblGrid>
      <w:tr w:rsidR="004F77EA" w:rsidRPr="004C7FAA">
        <w:tc>
          <w:tcPr>
            <w:tcW w:w="54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и дата заявки</w:t>
            </w:r>
          </w:p>
        </w:tc>
        <w:tc>
          <w:tcPr>
            <w:tcW w:w="145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Реквизиты чека: номер, серия, дата и общая сумма</w:t>
            </w:r>
          </w:p>
        </w:tc>
        <w:tc>
          <w:tcPr>
            <w:tcW w:w="211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4488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Реквизиты контрагента</w:t>
            </w:r>
          </w:p>
        </w:tc>
        <w:tc>
          <w:tcPr>
            <w:tcW w:w="144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 плательщика</w:t>
            </w:r>
          </w:p>
        </w:tc>
        <w:tc>
          <w:tcPr>
            <w:tcW w:w="180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20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108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008" w:type="dxa"/>
            <w:gridSpan w:val="6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</w:tr>
      <w:tr w:rsidR="004F77EA" w:rsidRPr="004C7FAA">
        <w:tc>
          <w:tcPr>
            <w:tcW w:w="5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наименование, ИНН, КПП, лицевой счет</w:t>
            </w:r>
          </w:p>
        </w:tc>
        <w:tc>
          <w:tcPr>
            <w:tcW w:w="144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Счет и банк</w:t>
            </w:r>
          </w:p>
        </w:tc>
        <w:tc>
          <w:tcPr>
            <w:tcW w:w="144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БК получателя, группа получателя</w:t>
            </w: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Сведения о бюджетном обязательстве</w:t>
            </w:r>
          </w:p>
        </w:tc>
        <w:tc>
          <w:tcPr>
            <w:tcW w:w="3264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Заявка на кассовый расход</w:t>
            </w:r>
          </w:p>
        </w:tc>
        <w:tc>
          <w:tcPr>
            <w:tcW w:w="1056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жесткой копии документа</w:t>
            </w:r>
          </w:p>
        </w:tc>
        <w:tc>
          <w:tcPr>
            <w:tcW w:w="984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уведомления, код объекта</w:t>
            </w:r>
          </w:p>
        </w:tc>
      </w:tr>
      <w:tr w:rsidR="004F77EA" w:rsidRPr="004C7FAA">
        <w:tc>
          <w:tcPr>
            <w:tcW w:w="5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Вид, номер, дата</w:t>
            </w:r>
          </w:p>
        </w:tc>
        <w:tc>
          <w:tcPr>
            <w:tcW w:w="2976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536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Вид, номер, дата</w:t>
            </w:r>
          </w:p>
        </w:tc>
        <w:tc>
          <w:tcPr>
            <w:tcW w:w="172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предмет, размер авансового платежа</w:t>
            </w:r>
          </w:p>
        </w:tc>
        <w:tc>
          <w:tcPr>
            <w:tcW w:w="1056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5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left w:val="nil"/>
            <w:right w:val="nil"/>
          </w:tblBorders>
        </w:tblPrEx>
        <w:tc>
          <w:tcPr>
            <w:tcW w:w="11100" w:type="dxa"/>
            <w:gridSpan w:val="8"/>
            <w:tcBorders>
              <w:left w:val="nil"/>
              <w:bottom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8" w:type="dxa"/>
            <w:gridSpan w:val="7"/>
            <w:tcBorders>
              <w:bottom w:val="nil"/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Количество платежных документов: _________ шт.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Всего _______ руб.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Всего прописью: _________ рублей _____ копеек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ED7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4F77EA" w:rsidRPr="004C7FAA">
        <w:rPr>
          <w:rFonts w:ascii="Times New Roman" w:hAnsi="Times New Roman" w:cs="Times New Roman"/>
          <w:sz w:val="24"/>
          <w:szCs w:val="24"/>
        </w:rPr>
        <w:t xml:space="preserve"> (или иное уполномоченное лицо) __________  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расшифровка подписи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 исполнитель: ____________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подпись    расшифровка подписи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B4" w:rsidRPr="004C7FAA" w:rsidRDefault="00482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B4" w:rsidRDefault="00482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B4" w:rsidRDefault="00482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B4" w:rsidRDefault="00482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B4" w:rsidRPr="004C7FAA" w:rsidRDefault="00482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="00C41186" w:rsidRPr="004C7FAA">
        <w:rPr>
          <w:rFonts w:ascii="Times New Roman" w:hAnsi="Times New Roman" w:cs="Times New Roman"/>
          <w:sz w:val="24"/>
          <w:szCs w:val="24"/>
        </w:rPr>
        <w:t xml:space="preserve"> </w:t>
      </w:r>
      <w:r w:rsidRPr="004C7FA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┌─────────┐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СПРАВКА                         │  КОДЫ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за _____________________ 200__ г.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Форма по ОКУД│ </w:t>
      </w:r>
      <w:hyperlink r:id="rId14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0504833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Дата│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Учреждение _____________________________________________ по ОКПО│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ОКЕИ│   </w:t>
      </w:r>
      <w:hyperlink r:id="rId15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└─────────┘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7"/>
        <w:gridCol w:w="2039"/>
        <w:gridCol w:w="1080"/>
        <w:gridCol w:w="1440"/>
        <w:gridCol w:w="1660"/>
        <w:gridCol w:w="1458"/>
      </w:tblGrid>
      <w:tr w:rsidR="004F77EA" w:rsidRPr="004C7FAA">
        <w:tc>
          <w:tcPr>
            <w:tcW w:w="4857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основание проводимой операции</w:t>
            </w:r>
          </w:p>
        </w:tc>
        <w:tc>
          <w:tcPr>
            <w:tcW w:w="203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08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00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5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F77EA" w:rsidRPr="004C7FAA">
        <w:tc>
          <w:tcPr>
            <w:tcW w:w="4857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 дебету</w:t>
            </w: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 кредиту</w:t>
            </w:r>
          </w:p>
        </w:tc>
        <w:tc>
          <w:tcPr>
            <w:tcW w:w="145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4857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Исполнитель  ___________________ ____________ __________________________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(должность)       (подпись)    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 w:rsidP="00C41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  <w:r w:rsidRPr="004C7FAA">
        <w:rPr>
          <w:rFonts w:ascii="Times New Roman" w:hAnsi="Times New Roman" w:cs="Times New Roman"/>
          <w:sz w:val="24"/>
          <w:szCs w:val="24"/>
        </w:rPr>
        <w:t>"___" __________________ 200__ г.</w:t>
      </w:r>
    </w:p>
    <w:p w:rsidR="004F77EA" w:rsidRPr="004C7FAA" w:rsidRDefault="004F77EA" w:rsidP="00C411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481"/>
      <w:bookmarkEnd w:id="25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Сводные данные по лицевым счетам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(распорядителя) бюджетных средств                                  │ Коды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на "___" ______________ 20__ г.                                        Дата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Финансовый орган    __________________________________________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Главный распорядитель                                                   Глава по БК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бюджетных средств   __________________________________________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Распорядитель                                                   по Сводному реестру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бюджетных средств   __________________________________________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Наименование бюджета _________________________________________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Единица измерения: руб.                                                     по ОКЕИ │ </w:t>
      </w:r>
      <w:hyperlink r:id="rId16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└──────────┘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1. Операции с бюджетными данными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1.1. Бюджетные данные, подлежащие распределению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распорядителем бюджетных средств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F77EA" w:rsidRPr="004C7FAA">
        <w:tc>
          <w:tcPr>
            <w:tcW w:w="186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</w:tr>
      <w:tr w:rsidR="004F77EA" w:rsidRPr="004C7FAA">
        <w:tc>
          <w:tcPr>
            <w:tcW w:w="186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4F77EA" w:rsidRPr="004C7FAA">
        <w:tc>
          <w:tcPr>
            <w:tcW w:w="186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</w:tr>
      <w:tr w:rsidR="004F77EA" w:rsidRPr="004C7FAA">
        <w:tc>
          <w:tcPr>
            <w:tcW w:w="186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F77EA" w:rsidRPr="004C7FAA">
        <w:tc>
          <w:tcPr>
            <w:tcW w:w="186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7EA" w:rsidRPr="004C7FAA">
        <w:tc>
          <w:tcPr>
            <w:tcW w:w="18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8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8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8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Номер страницы 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Всего страниц 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на "__" _______ 20__ г.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F77EA" w:rsidRPr="004C7FAA">
        <w:tc>
          <w:tcPr>
            <w:tcW w:w="312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312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312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312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8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312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77EA" w:rsidRPr="004C7FAA">
        <w:tc>
          <w:tcPr>
            <w:tcW w:w="312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312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312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312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1.2. Бюджетные данные получателя бюджетных средств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996"/>
        <w:gridCol w:w="1632"/>
        <w:gridCol w:w="1212"/>
        <w:gridCol w:w="1320"/>
        <w:gridCol w:w="1200"/>
        <w:gridCol w:w="1632"/>
        <w:gridCol w:w="1128"/>
        <w:gridCol w:w="1200"/>
        <w:gridCol w:w="1200"/>
        <w:gridCol w:w="1680"/>
        <w:gridCol w:w="1440"/>
      </w:tblGrid>
      <w:tr w:rsidR="004F77EA" w:rsidRPr="004C7FAA">
        <w:tc>
          <w:tcPr>
            <w:tcW w:w="162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160" w:type="dxa"/>
            <w:gridSpan w:val="4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5160" w:type="dxa"/>
            <w:gridSpan w:val="4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88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44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6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532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832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328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20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из них с отложенной датой ввода в действие</w:t>
            </w: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6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из них с отложенной датой ввода в действие</w:t>
            </w:r>
          </w:p>
        </w:tc>
        <w:tc>
          <w:tcPr>
            <w:tcW w:w="121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2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из них с отложенной датой ввода в действие</w:t>
            </w:r>
          </w:p>
        </w:tc>
        <w:tc>
          <w:tcPr>
            <w:tcW w:w="112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2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6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77EA" w:rsidRPr="004C7FAA"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Номер страницы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Всего страниц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"__" 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1.3. Неиспользованные бюджетные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данные получателя бюджетных средств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2284"/>
        <w:gridCol w:w="1729"/>
      </w:tblGrid>
      <w:tr w:rsidR="004F77EA" w:rsidRPr="004C7FAA">
        <w:tc>
          <w:tcPr>
            <w:tcW w:w="258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4797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258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 (подраздел 1.2 гр. 6 -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 (подраздел 1.2 гр. 4 - подраздел 2.1 гр. 3)</w:t>
            </w: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 (подраздел 1.2 гр. 5 - подраздел 2.1 гр. 4)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 (подраздел 1.2 гр. 8 - подраздел 2.1 гр. 3)</w:t>
            </w: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 (подраздел 1.2 гр. 9 - подраздел 2.1 гр. 4)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258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258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1.4. Бюджетные данные, подлежащие использованию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иным получателем бюджетных средств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F77EA" w:rsidRPr="004C7FAA">
        <w:tc>
          <w:tcPr>
            <w:tcW w:w="240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24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4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4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24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4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4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Номер страницы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Всего страниц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на "__" 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1.5. Неиспользованные бюджетные данные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иного получателя бюджетных средств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F77EA" w:rsidRPr="004C7FAA">
        <w:tc>
          <w:tcPr>
            <w:tcW w:w="2582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258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258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58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2. Операции с бюджетными обязательствами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и бюджетными средствами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2.1. Операции с бюджетными обязательствами и бюджетными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средствами получателя бюджетных средств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1560"/>
        <w:gridCol w:w="1440"/>
        <w:gridCol w:w="1320"/>
        <w:gridCol w:w="1200"/>
        <w:gridCol w:w="1320"/>
        <w:gridCol w:w="1320"/>
        <w:gridCol w:w="1440"/>
        <w:gridCol w:w="1200"/>
        <w:gridCol w:w="1440"/>
        <w:gridCol w:w="1632"/>
        <w:gridCol w:w="1440"/>
        <w:gridCol w:w="1368"/>
        <w:gridCol w:w="1320"/>
      </w:tblGrid>
      <w:tr w:rsidR="004F77EA" w:rsidRPr="004C7FAA">
        <w:tc>
          <w:tcPr>
            <w:tcW w:w="138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6840" w:type="dxa"/>
            <w:gridSpan w:val="5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Поставленные на учет бюджетные обязательства</w:t>
            </w:r>
          </w:p>
        </w:tc>
        <w:tc>
          <w:tcPr>
            <w:tcW w:w="2760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40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4440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 кассовых выплат</w:t>
            </w:r>
          </w:p>
        </w:tc>
        <w:tc>
          <w:tcPr>
            <w:tcW w:w="132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38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32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 том числе на банковский счет получателя бюджетных средств</w:t>
            </w:r>
          </w:p>
        </w:tc>
        <w:tc>
          <w:tcPr>
            <w:tcW w:w="163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144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перечислено на банковский счет (гр. 8 - гр. 6)</w:t>
            </w:r>
          </w:p>
        </w:tc>
        <w:tc>
          <w:tcPr>
            <w:tcW w:w="136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кассовые выплаты с учетом перечислений на банковский счет (гр. 9 + гр. 10)</w:t>
            </w:r>
          </w:p>
        </w:tc>
        <w:tc>
          <w:tcPr>
            <w:tcW w:w="13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38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3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3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77EA" w:rsidRPr="004C7FAA">
        <w:tc>
          <w:tcPr>
            <w:tcW w:w="13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3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3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138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Номер страницы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Всего страниц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на "__" 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2.2. Операции с бюджетными средствами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иного получателя бюджетных средств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4F77EA" w:rsidRPr="004C7FAA">
        <w:tc>
          <w:tcPr>
            <w:tcW w:w="319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1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319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7EA" w:rsidRPr="004C7FAA">
        <w:tc>
          <w:tcPr>
            <w:tcW w:w="319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319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2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 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(должность) (подпись) (расшифровка  (телефон)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_________________ 20___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Номер страницы 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______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ДОПОЛНЕНИЕ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к Сводным данным по лицевым счетам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учреждений главного распорядителя (распорядителя)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бюджетных средств по средствам в пути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Коды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Форма по КФД │ 0531824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на "___" _______________ 20___ г.         Дата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Финансовый орган      _____________________________      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распорядитель                                    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дств     _____________________________  Гл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ава по БК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Распорядитель                  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бюджетных средств     _____________________________      реестру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бюджета  _____________________________              │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по ОКЕИ │   </w:t>
      </w:r>
      <w:hyperlink r:id="rId17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└─────────┘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"____" ______________ 20__ г.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 Распределенные бюджетные данные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1.1. Бюджетные данные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F77EA" w:rsidRPr="004C7FAA">
        <w:tc>
          <w:tcPr>
            <w:tcW w:w="180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4485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8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2. Доведенные бюджетные данные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2.1. Бюджетные данные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F77EA" w:rsidRPr="004C7FAA">
        <w:tc>
          <w:tcPr>
            <w:tcW w:w="180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4485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8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2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284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7EA" w:rsidRPr="004C7FAA">
        <w:tc>
          <w:tcPr>
            <w:tcW w:w="180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80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 исполнитель         ___________  _________  __________________  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(должность)  (подпись)     (расшифровка      (телефон)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Номер страницы 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Всего страниц _____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Сводные данные по лицевым счетам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 ┌───────┐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учреждений главного администратора (администратора        │ Коды  │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источников финансирования дефицита бюджета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с полномочиями главного администратора)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источников финансирования дефицита бюджета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на "___" ___________ 20__ г.               Дата│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Финансовый орган        ____________________________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 администратор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  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                                        Глава по БК│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 ____________________________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  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дефицита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бюджета с полномочиями           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главного администратора ____________________________       реестру├───────┤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бюджета    ____________________________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  по ОКЕИ│  </w:t>
      </w:r>
      <w:hyperlink r:id="rId18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 Операции с бюджетными ассигнованиями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1.1. Бюджетные ассигнования, подлежащие распределению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4F77EA" w:rsidRPr="004C7FAA">
        <w:tc>
          <w:tcPr>
            <w:tcW w:w="1755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10329" w:type="dxa"/>
            <w:gridSpan w:val="6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4F77EA" w:rsidRPr="004C7FAA">
        <w:tc>
          <w:tcPr>
            <w:tcW w:w="1755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6886" w:type="dxa"/>
            <w:gridSpan w:val="4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</w:tr>
      <w:tr w:rsidR="004F77EA" w:rsidRPr="004C7FAA">
        <w:tc>
          <w:tcPr>
            <w:tcW w:w="1755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3443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F77EA" w:rsidRPr="004C7FAA">
        <w:tc>
          <w:tcPr>
            <w:tcW w:w="1755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755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на "___" ______________ 20__ г.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1.2. Доведенные бюджетные ассигнования администраторов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финансирования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F77EA" w:rsidRPr="004C7FAA">
        <w:tc>
          <w:tcPr>
            <w:tcW w:w="222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455" w:type="dxa"/>
            <w:gridSpan w:val="4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4F77EA" w:rsidRPr="004C7FAA">
        <w:tc>
          <w:tcPr>
            <w:tcW w:w="22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</w:tr>
      <w:tr w:rsidR="004F77EA" w:rsidRPr="004C7FAA">
        <w:tc>
          <w:tcPr>
            <w:tcW w:w="222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2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1.3. Неиспользованные бюджетные ассигнования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4"/>
        <w:gridCol w:w="5916"/>
      </w:tblGrid>
      <w:tr w:rsidR="004F77EA" w:rsidRPr="004C7FAA">
        <w:tc>
          <w:tcPr>
            <w:tcW w:w="374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91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 (раздел 1.2 гр. 2 - раздел 2 гр. 4)</w:t>
            </w:r>
          </w:p>
        </w:tc>
      </w:tr>
      <w:tr w:rsidR="004F77EA" w:rsidRPr="004C7FAA">
        <w:tc>
          <w:tcPr>
            <w:tcW w:w="374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7EA" w:rsidRPr="004C7FAA">
        <w:tc>
          <w:tcPr>
            <w:tcW w:w="374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374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374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left w:val="nil"/>
          </w:tblBorders>
        </w:tblPrEx>
        <w:tc>
          <w:tcPr>
            <w:tcW w:w="3744" w:type="dxa"/>
            <w:tcBorders>
              <w:left w:val="nil"/>
              <w:bottom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2. Операции с источниками финансирования дефицита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бюджета администраторов источников финансирования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2106"/>
        <w:gridCol w:w="2106"/>
        <w:gridCol w:w="3108"/>
      </w:tblGrid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 (гр. 2 - гр. 3)</w:t>
            </w:r>
          </w:p>
        </w:tc>
      </w:tr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23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blPrEx>
          <w:tblBorders>
            <w:left w:val="nil"/>
          </w:tblBorders>
        </w:tblPrEx>
        <w:tc>
          <w:tcPr>
            <w:tcW w:w="2340" w:type="dxa"/>
            <w:tcBorders>
              <w:left w:val="nil"/>
              <w:bottom w:val="nil"/>
            </w:tcBorders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исполнитель   _____________ __________ ________________________ 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(должность)  (подпись)    (расшифровки подписи)   (телефон)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Всего страниц ___________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403"/>
      <w:bookmarkEnd w:id="26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ДОПОЛНЕНИЕ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к Сводным данным по лицевым счетам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┌───────┐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учреждений главного администратора (администратора источников   │ Коды  │</w:t>
      </w:r>
      <w:proofErr w:type="gramEnd"/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финансирования дефицита бюджета с полномочиями главного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администратора) источников финансирования дефицита бюджета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по средствам в пути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на "___" ___________ 20___ г.              Дата│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Финансовый орган        ____________________________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 администратор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  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                                        Глава по БК│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 ____________________________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            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дефицита                             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бюджета с полномочиями           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главного администратора ____________________________       реестру├───────┤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бюджета    ____________________________              │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├───────┤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  по ОКЕИ│  </w:t>
      </w:r>
      <w:hyperlink r:id="rId19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1. Распределенные бюджетные ассигнования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F77EA" w:rsidRPr="004C7FAA">
        <w:tc>
          <w:tcPr>
            <w:tcW w:w="1521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БК</w:t>
            </w:r>
          </w:p>
        </w:tc>
        <w:tc>
          <w:tcPr>
            <w:tcW w:w="6837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521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38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на "___" _______________ 20__ г.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2. Доведенные бюджетные ассигнования</w:t>
      </w: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2040"/>
      </w:tblGrid>
      <w:tr w:rsidR="004F77EA" w:rsidRPr="004C7FAA">
        <w:tc>
          <w:tcPr>
            <w:tcW w:w="1521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6837" w:type="dxa"/>
            <w:gridSpan w:val="3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77EA" w:rsidRPr="004C7FAA">
        <w:tc>
          <w:tcPr>
            <w:tcW w:w="1521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04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521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исполнитель   _____________ __________ ________________________ 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(должность)  (подпись)    (расшифровка подписи)   (телефон)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Всего страниц __________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 в условиях открытия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 ведения лицевых счетов для учета операций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по исполнению расходов 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F77EA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┌────────┐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525"/>
      <w:bookmarkEnd w:id="27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Запрос N _________                     │  Коды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на выяснение принадлежности платежа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от "___" ______________ 20___ г.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Дата│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533"/>
      <w:bookmarkEnd w:id="28"/>
      <w:r w:rsidRPr="004C7FAA">
        <w:rPr>
          <w:rFonts w:ascii="Times New Roman" w:hAnsi="Times New Roman" w:cs="Times New Roman"/>
          <w:sz w:val="24"/>
          <w:szCs w:val="24"/>
        </w:rPr>
        <w:t xml:space="preserve">Получатель  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средств, администратор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финансирования                                        по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>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______________________________     реестру├────────┤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539"/>
      <w:bookmarkEnd w:id="29"/>
      <w:r w:rsidRPr="004C7FAA">
        <w:rPr>
          <w:rFonts w:ascii="Times New Roman" w:hAnsi="Times New Roman" w:cs="Times New Roman"/>
          <w:sz w:val="24"/>
          <w:szCs w:val="24"/>
        </w:rPr>
        <w:t>Главный  распорядитель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бюджетных     средств,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 администратор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источников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финансирования                                        Глава по БК│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______________________________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546"/>
      <w:bookmarkEnd w:id="30"/>
      <w:r w:rsidRPr="004C7FAA">
        <w:rPr>
          <w:rFonts w:ascii="Times New Roman" w:hAnsi="Times New Roman" w:cs="Times New Roman"/>
          <w:sz w:val="24"/>
          <w:szCs w:val="24"/>
        </w:rPr>
        <w:t>Наименование бюджета   ______________________________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548"/>
      <w:bookmarkEnd w:id="31"/>
      <w:r w:rsidRPr="004C7FAA">
        <w:rPr>
          <w:rFonts w:ascii="Times New Roman" w:hAnsi="Times New Roman" w:cs="Times New Roman"/>
          <w:sz w:val="24"/>
          <w:szCs w:val="24"/>
        </w:rPr>
        <w:t>Финансовый орган       ______________________________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ИНН│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550"/>
      <w:bookmarkEnd w:id="32"/>
      <w:r w:rsidRPr="004C7FAA">
        <w:rPr>
          <w:rFonts w:ascii="Times New Roman" w:hAnsi="Times New Roman" w:cs="Times New Roman"/>
          <w:sz w:val="24"/>
          <w:szCs w:val="24"/>
        </w:rPr>
        <w:t>Плательщик             ______________________________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КПП│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53"/>
      <w:bookmarkEnd w:id="33"/>
      <w:r w:rsidRPr="004C7FAA">
        <w:rPr>
          <w:rFonts w:ascii="Times New Roman" w:hAnsi="Times New Roman" w:cs="Times New Roman"/>
          <w:sz w:val="24"/>
          <w:szCs w:val="24"/>
        </w:rPr>
        <w:t>Паспортные      данные                                           │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плательщика            ______________________________            ├────────┤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 w:rsidRPr="004C7FA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по ОКЕИ│  </w:t>
      </w:r>
      <w:hyperlink r:id="rId20" w:history="1">
        <w:r w:rsidRPr="004C7FAA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4C7FAA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└────────┘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F77EA" w:rsidRPr="004C7FAA">
        <w:tc>
          <w:tcPr>
            <w:tcW w:w="14739" w:type="dxa"/>
            <w:gridSpan w:val="10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558"/>
            <w:bookmarkEnd w:id="34"/>
            <w:r w:rsidRPr="004C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 документ</w:t>
            </w:r>
          </w:p>
        </w:tc>
      </w:tr>
      <w:tr w:rsidR="004F77EA" w:rsidRPr="004C7FAA">
        <w:tc>
          <w:tcPr>
            <w:tcW w:w="196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0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0" w:type="dxa"/>
            <w:gridSpan w:val="4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772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4C7F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39" w:type="dxa"/>
            <w:vMerge w:val="restart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4F77EA" w:rsidRPr="004C7FAA">
        <w:tc>
          <w:tcPr>
            <w:tcW w:w="196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520" w:type="dxa"/>
            <w:gridSpan w:val="2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772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4F77EA" w:rsidRPr="004C7FAA" w:rsidRDefault="004F77EA">
            <w:pPr>
              <w:rPr>
                <w:sz w:val="24"/>
                <w:szCs w:val="24"/>
              </w:rPr>
            </w:pPr>
          </w:p>
        </w:tc>
      </w:tr>
      <w:tr w:rsidR="004F77EA" w:rsidRPr="004C7FAA">
        <w:tc>
          <w:tcPr>
            <w:tcW w:w="196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4F77EA" w:rsidRPr="004C7FAA" w:rsidRDefault="004F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7EA" w:rsidRPr="004C7FAA"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A" w:rsidRPr="004C7FAA">
        <w:tc>
          <w:tcPr>
            <w:tcW w:w="196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F77EA" w:rsidRPr="004C7FAA" w:rsidRDefault="004F7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исполнитель   _____________ __________ ________________________ 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(должность)  (подпись)    (расшифровка подписи)   (телефон)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страницы 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страниц __________</w:t>
      </w:r>
    </w:p>
    <w:p w:rsidR="004F77EA" w:rsidRPr="004C7FAA" w:rsidRDefault="004F77EA">
      <w:pPr>
        <w:rPr>
          <w:sz w:val="24"/>
          <w:szCs w:val="24"/>
        </w:rPr>
        <w:sectPr w:rsidR="004F77EA" w:rsidRPr="004C7F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 Порядку кассового обслуживания</w:t>
      </w:r>
    </w:p>
    <w:p w:rsidR="00ED7C41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бюджета</w:t>
      </w:r>
      <w:r w:rsidR="00ED7C4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D7C4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D5F31" w:rsidRPr="004C7FAA" w:rsidRDefault="00ED7C41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 w:rsidP="00ED7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 условиях открытия и ведения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лицевых счетов для учета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операций по исполнению расходов</w:t>
      </w:r>
    </w:p>
    <w:p w:rsidR="00AD5F31" w:rsidRPr="004C7FAA" w:rsidRDefault="004F77EA" w:rsidP="00AD5F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бюджета</w:t>
      </w:r>
      <w:r w:rsidR="00AD5F31" w:rsidRPr="004C7FA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D5F31" w:rsidRPr="004C7FAA" w:rsidRDefault="00AD5F31" w:rsidP="00AD5F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1D2E">
        <w:rPr>
          <w:rFonts w:ascii="Times New Roman" w:hAnsi="Times New Roman" w:cs="Times New Roman"/>
          <w:sz w:val="24"/>
          <w:szCs w:val="24"/>
        </w:rPr>
        <w:t>Староакбуляковский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D5F31" w:rsidRPr="004C7FAA" w:rsidRDefault="00AD5F31" w:rsidP="00AD5F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31D2E">
        <w:rPr>
          <w:rFonts w:ascii="Times New Roman" w:hAnsi="Times New Roman" w:cs="Times New Roman"/>
          <w:sz w:val="24"/>
          <w:szCs w:val="24"/>
        </w:rPr>
        <w:t>Караидельский</w:t>
      </w:r>
      <w:r w:rsidRPr="004C7F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77EA" w:rsidRPr="004C7FAA" w:rsidRDefault="004F77EA" w:rsidP="00AD5F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F77EA" w:rsidRPr="004C7FAA" w:rsidRDefault="004F77EA">
      <w:pPr>
        <w:spacing w:after="1"/>
        <w:rPr>
          <w:sz w:val="24"/>
          <w:szCs w:val="24"/>
        </w:rPr>
      </w:pPr>
    </w:p>
    <w:p w:rsidR="004F77EA" w:rsidRPr="004C7FAA" w:rsidRDefault="004F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┌──────────┐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│   Коды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26"/>
      <w:bookmarkEnd w:id="35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Запрос на аннулирование заявки N          Форма по КФД│ 0531807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Дата│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клиента     ________________________________  по Сводному реестру│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Номер лицевого счета│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главный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администратор источников финансирования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дефицита бюджета         ________________________________          Глава по БК│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Наименование бюджета     ________________________________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Финансовый орган         ________________________________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Федеральное казначейство,                                              по КОФК│   0100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орган </w:t>
      </w:r>
      <w:proofErr w:type="gramStart"/>
      <w:r w:rsidRPr="004C7FA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казначейства             ________________________________     Внутренний номер│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аннулированного│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документа│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├──────────┤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Дата регистрации│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аннулированного│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документа│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└──────────┘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Примечание   _____________________________________________________________________________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_____________ 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(уполномоченное лицо)       _____________ ___________ _____________________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"___" ___________________ 20__ г.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                    Отметка Финансового органа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              о регистрации Заявки на кассовый расход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│Номер запроса     __________________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│Ответственный           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│исполнитель  ___________ _________ _____________________ _________│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             (должность) (подпись) (расшифровка подписи) (телефон)│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│"___" _________ 20___ г.                                          │</w:t>
      </w:r>
    </w:p>
    <w:p w:rsidR="004F77EA" w:rsidRPr="004C7FAA" w:rsidRDefault="004F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F77EA" w:rsidRPr="004C7FAA" w:rsidRDefault="004F7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Номер страницы ____</w:t>
      </w:r>
    </w:p>
    <w:p w:rsidR="004F77EA" w:rsidRPr="004C7FAA" w:rsidRDefault="004F7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FAA">
        <w:rPr>
          <w:rFonts w:ascii="Times New Roman" w:hAnsi="Times New Roman" w:cs="Times New Roman"/>
          <w:sz w:val="24"/>
          <w:szCs w:val="24"/>
        </w:rPr>
        <w:t>Всего страниц ____</w:t>
      </w: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7EA" w:rsidRPr="004C7FAA" w:rsidRDefault="004F77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54ED3" w:rsidRPr="004C7FAA" w:rsidRDefault="00454ED3">
      <w:pPr>
        <w:rPr>
          <w:sz w:val="24"/>
          <w:szCs w:val="24"/>
        </w:rPr>
      </w:pPr>
    </w:p>
    <w:sectPr w:rsidR="00454ED3" w:rsidRPr="004C7FAA" w:rsidSect="004F77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EA"/>
    <w:rsid w:val="000D2E1B"/>
    <w:rsid w:val="00175FAA"/>
    <w:rsid w:val="00183D29"/>
    <w:rsid w:val="00276057"/>
    <w:rsid w:val="00331C4B"/>
    <w:rsid w:val="00331D2E"/>
    <w:rsid w:val="00351880"/>
    <w:rsid w:val="00391D2D"/>
    <w:rsid w:val="00433C0D"/>
    <w:rsid w:val="00454703"/>
    <w:rsid w:val="00454ED3"/>
    <w:rsid w:val="004821B4"/>
    <w:rsid w:val="004C1A62"/>
    <w:rsid w:val="004C7FAA"/>
    <w:rsid w:val="004F77EA"/>
    <w:rsid w:val="00550E53"/>
    <w:rsid w:val="00681131"/>
    <w:rsid w:val="006D5855"/>
    <w:rsid w:val="00744CDF"/>
    <w:rsid w:val="007941A7"/>
    <w:rsid w:val="007A2B27"/>
    <w:rsid w:val="007B3CF6"/>
    <w:rsid w:val="007D1774"/>
    <w:rsid w:val="00824C1D"/>
    <w:rsid w:val="00834A3F"/>
    <w:rsid w:val="00855B69"/>
    <w:rsid w:val="00887734"/>
    <w:rsid w:val="008B7608"/>
    <w:rsid w:val="008C6686"/>
    <w:rsid w:val="008F358D"/>
    <w:rsid w:val="00AB2762"/>
    <w:rsid w:val="00AD5F31"/>
    <w:rsid w:val="00B17833"/>
    <w:rsid w:val="00B616E1"/>
    <w:rsid w:val="00C41186"/>
    <w:rsid w:val="00DF1A04"/>
    <w:rsid w:val="00E16E7C"/>
    <w:rsid w:val="00ED7C41"/>
    <w:rsid w:val="00F45B5C"/>
    <w:rsid w:val="00F9441C"/>
    <w:rsid w:val="00F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C7FAA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4C7FAA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1D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1D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F7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B4A93B9B007C2B9A757A228572E275F5A66B68495472AB47BEB8C460CD30E04122C51DF829219B7CD48F94B7B353AA0733657B1CD4D65Q8TEM" TargetMode="External"/><Relationship Id="rId13" Type="http://schemas.openxmlformats.org/officeDocument/2006/relationships/hyperlink" Target="consultantplus://offline/ref=BCC3A77268651035DBC7C8CA1C8DD2B604FB75284EE511BC25A7C2DA5D252D91B199A1D6F3923241F3BB919584B47CBE4F07709B759A857ER6T9M" TargetMode="External"/><Relationship Id="rId18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C3A77268651035DBC7C8CA1C8DD2B604FB75284EE511BC25A7C2DA5D252D91B199A1D6F3923241F3BB919584B47CBE4F07709B759A857ER6T9M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9D2B4A93B9B007C2B9A757A228572E275D5F62B78399472AB47BEB8C460CD30E04122C51DF829010B4CD48F94B7B353AA0733657B1CD4D65Q8TEM" TargetMode="External"/><Relationship Id="rId12" Type="http://schemas.openxmlformats.org/officeDocument/2006/relationships/hyperlink" Target="consultantplus://offline/ref=BCC3A77268651035DBC7C8CA1C8DD2B604FB75284EE511BC25A7C2DA5D252D91B199A1D6F3923241F3BB919584B47CBE4F07709B759A857ER6T9M" TargetMode="External"/><Relationship Id="rId17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20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B4A93B9B007C2B9A757A228572E275F5A66B68495472AB47BEB8C460CD30E04122C51DF829219B7CD48F94B7B353AA0733657B1CD4D65Q8TEM" TargetMode="External"/><Relationship Id="rId11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5" Type="http://schemas.openxmlformats.org/officeDocument/2006/relationships/hyperlink" Target="consultantplus://offline/ref=9D2B4A93B9B007C2B9A757A228572E275D5E65B38593472AB47BEB8C460CD30E1612745DDE8A8C19B5D81EA80EQ2T7M" TargetMode="External"/><Relationship Id="rId15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B4A93B9B007C2B9A757A228572E275D5F62B78399472AB47BEB8C460CD30E04122C51DF829010B4CD48F94B7B353AA0733657B1CD4D65Q8TEM" TargetMode="External"/><Relationship Id="rId19" Type="http://schemas.openxmlformats.org/officeDocument/2006/relationships/hyperlink" Target="consultantplus://offline/ref=BCC3A77268651035DBC7C8CA1C8DD2B606FE712949E911BC25A7C2DA5D252D91B199A1D6F3923048F0BB919584B47CBE4F07709B759A857ER6T9M" TargetMode="External"/><Relationship Id="rId4" Type="http://schemas.openxmlformats.org/officeDocument/2006/relationships/hyperlink" Target="consultantplus://offline/ref=9D2B4A93B9B007C2B9A757A228572E275D5F62B78399472AB47BEB8C460CD30E04122C51DF829010B4CD48F94B7B353AA0733657B1CD4D65Q8TEM" TargetMode="External"/><Relationship Id="rId9" Type="http://schemas.openxmlformats.org/officeDocument/2006/relationships/hyperlink" Target="consultantplus://offline/ref=9D2B4A93B9B007C2B9A757A228572E275D5E65B38593472AB47BEB8C460CD30E1612745DDE8A8C19B5D81EA80EQ2T7M" TargetMode="External"/><Relationship Id="rId14" Type="http://schemas.openxmlformats.org/officeDocument/2006/relationships/hyperlink" Target="consultantplus://offline/ref=BCC3A77268651035DBC7C8CA1C8DD2B606FD762B4AE811BC25A7C2DA5D252D91B199A1D6F3923A42F5BB919584B47CBE4F07709B759A857ER6T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43</Pages>
  <Words>8772</Words>
  <Characters>50002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38</cp:revision>
  <dcterms:created xsi:type="dcterms:W3CDTF">2019-12-18T12:19:00Z</dcterms:created>
  <dcterms:modified xsi:type="dcterms:W3CDTF">2019-12-31T07:54:00Z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-1156671399</vt:i4>
  </property>
  <property fmtid="{D5CDD505-2E9C-101B-9397-08002B2CF9AE}" pid="3" name="_NewReviewCycle">
    <vt:lpwstr/>
  </property>
  <property fmtid="{D5CDD505-2E9C-101B-9397-08002B2CF9AE}" pid="4" name="_EmailSubject">
    <vt:lpwstr>для составления приложения к Постановлению о кассовом обслуживании (1 ссылка таблицы)</vt:lpwstr>
  </property>
  <property fmtid="{D5CDD505-2E9C-101B-9397-08002B2CF9AE}" pid="5" name="_AuthorEmail">
    <vt:lpwstr>fu.karaid@bashkortostan.ru</vt:lpwstr>
  </property>
  <property fmtid="{D5CDD505-2E9C-101B-9397-08002B2CF9AE}" pid="6" name="_AuthorEmailDisplayName">
    <vt:lpwstr>Финансовое управление Администрация МР Караидельский район РБ</vt:lpwstr>
  </property>
  <property fmtid="{D5CDD505-2E9C-101B-9397-08002B2CF9AE}" pid="7" name="_ReviewingToolsShownOnce">
    <vt:lpwstr/>
  </property>
</Properties>
</file>